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77DD" w14:textId="55CE7287" w:rsidR="00513179" w:rsidRDefault="002A7263" w:rsidP="00513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85816" wp14:editId="3EFD1340">
                <wp:simplePos x="0" y="0"/>
                <wp:positionH relativeFrom="margin">
                  <wp:posOffset>-140677</wp:posOffset>
                </wp:positionH>
                <wp:positionV relativeFrom="paragraph">
                  <wp:posOffset>-187570</wp:posOffset>
                </wp:positionV>
                <wp:extent cx="3232785" cy="4454769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32785" cy="4454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AE268" w14:textId="23F0B177" w:rsidR="00B46B08" w:rsidRPr="00B46B08" w:rsidRDefault="00B46B08" w:rsidP="00B46B0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Congratulations</w:t>
                            </w: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and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Best Wishes</w:t>
                            </w: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on your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B46B08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Wedding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858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1pt;margin-top:-14.75pt;width:254.55pt;height:350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" filled="f" stroked="f">
                <v:textbox>
                  <w:txbxContent>
                    <w:p w14:paraId="6DCAE268" w14:textId="23F0B177" w:rsidR="00B46B08" w:rsidRPr="00B46B08" w:rsidRDefault="00B46B08" w:rsidP="00B46B0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Congratulations</w:t>
                      </w: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and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Best Wishes</w:t>
                      </w: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on your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B46B08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Wedding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B3257" wp14:editId="1AEA956C">
                <wp:simplePos x="0" y="0"/>
                <wp:positionH relativeFrom="page">
                  <wp:posOffset>3927231</wp:posOffset>
                </wp:positionH>
                <wp:positionV relativeFrom="margin">
                  <wp:posOffset>-281354</wp:posOffset>
                </wp:positionV>
                <wp:extent cx="3657600" cy="4695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657600" cy="46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13DD39" w14:textId="77777777" w:rsidR="00B46B08" w:rsidRPr="00460D6B" w:rsidRDefault="00B46B08" w:rsidP="00B46B0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 “Love is patient and kind.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Love is not jealous.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brag,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get puffed up,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behave indecently,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does not look for its own interests,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become provoked.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keep account of the injury.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rejoice over unrighteousness,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but rejoices with the truth.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bears all things, believes all things,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hopes all things, endures all things.”</w:t>
                            </w:r>
                          </w:p>
                          <w:p w14:paraId="561AA2D5" w14:textId="77777777" w:rsidR="00B46B08" w:rsidRPr="00460D6B" w:rsidRDefault="00B46B08" w:rsidP="00B46B0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(1 Corinthians 13:4-8)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extrusionClr>
                            <a:srgbClr val="FF7C80"/>
                          </a:extrusionClr>
                          <a:contourClr>
                            <a:schemeClr val="accent4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3257" id="Text Box 7" o:spid="_x0000_s1027" type="#_x0000_t202" style="position:absolute;left:0;text-align:left;margin-left:309.25pt;margin-top:-22.15pt;width:4in;height:369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" filled="f" stroked="f">
                <v:textbox>
                  <w:txbxContent>
                    <w:p w14:paraId="3513DD39" w14:textId="77777777" w:rsidR="00B46B08" w:rsidRPr="00460D6B" w:rsidRDefault="00B46B08" w:rsidP="00B46B0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 “Love is patient and kind.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Love is not jealous.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brag,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get puffed up,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behave indecently,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does not look for its own interests,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become provoked.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keep account of the injury.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rejoice over unrighteousness,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but rejoices with the truth.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bears all things, believes all things,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hopes all things, endures all things.”</w:t>
                      </w:r>
                    </w:p>
                    <w:p w14:paraId="561AA2D5" w14:textId="77777777" w:rsidR="00B46B08" w:rsidRPr="00460D6B" w:rsidRDefault="00B46B08" w:rsidP="00B46B0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(1 Corinthians 13:4-8)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B6F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BC54F" wp14:editId="4B50D6D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33057" cy="32308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33057" cy="323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0313EBA1" w:rsidR="000445F3" w:rsidRPr="00636D6C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C54F" id="Text Box 9" o:spid="_x0000_s1028" type="#_x0000_t202" style="position:absolute;left:0;text-align:left;margin-left:0;margin-top:.6pt;width:254.55pt;height:254.4p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" filled="f" stroked="f">
                <v:textbox>
                  <w:txbxContent>
                    <w:p w14:paraId="58732AF9" w14:textId="0313EBA1" w:rsidR="000445F3" w:rsidRPr="00636D6C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383A1" w14:textId="1C7E35B3" w:rsidR="009E0F06" w:rsidRDefault="009E0F06" w:rsidP="009E0F06">
      <w:pPr>
        <w:jc w:val="center"/>
      </w:pPr>
    </w:p>
    <w:p w14:paraId="39488824" w14:textId="2C186E47" w:rsidR="00513179" w:rsidRDefault="00513179" w:rsidP="00513179">
      <w:pPr>
        <w:jc w:val="center"/>
      </w:pPr>
    </w:p>
    <w:p w14:paraId="0192E1B1" w14:textId="79342B30" w:rsidR="001B3105" w:rsidRDefault="001B3105" w:rsidP="001B3105">
      <w:pPr>
        <w:jc w:val="center"/>
      </w:pPr>
    </w:p>
    <w:p w14:paraId="2564EB47" w14:textId="5F0E5B9B" w:rsidR="00513179" w:rsidRDefault="00513179" w:rsidP="00513179">
      <w:pPr>
        <w:jc w:val="center"/>
      </w:pPr>
    </w:p>
    <w:p w14:paraId="1D7098A5" w14:textId="25A7DDCA" w:rsidR="00513179" w:rsidRDefault="00513179" w:rsidP="00513179">
      <w:pPr>
        <w:jc w:val="center"/>
      </w:pPr>
    </w:p>
    <w:p w14:paraId="4E10A791" w14:textId="4277E72A" w:rsidR="001B3105" w:rsidRDefault="001B3105">
      <w:pPr>
        <w:jc w:val="center"/>
      </w:pPr>
    </w:p>
    <w:p w14:paraId="7544E8BD" w14:textId="3D0FF7A4" w:rsidR="0022539A" w:rsidRDefault="0022539A" w:rsidP="002253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8043F" wp14:editId="774E6864">
                <wp:simplePos x="0" y="0"/>
                <wp:positionH relativeFrom="margin">
                  <wp:posOffset>7749540</wp:posOffset>
                </wp:positionH>
                <wp:positionV relativeFrom="paragraph">
                  <wp:posOffset>549910</wp:posOffset>
                </wp:positionV>
                <wp:extent cx="1722120" cy="2887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88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19EA78" w14:textId="77777777" w:rsidR="0022539A" w:rsidRPr="00443BE5" w:rsidRDefault="0022539A" w:rsidP="0022539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Love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Never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50800" w14:h="38100" w14:prst="rible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43BE5"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glow w14:rad="50800">
                                  <w14:srgbClr w14:val="FFFF00"/>
                                </w14:glow>
                                <w14:shadow w14:blurRad="50800" w14:dist="50800" w14:dir="2700000" w14:sx="100000" w14:sy="100000" w14:kx="0" w14:ky="0" w14:algn="tl">
                                  <w14:srgbClr w14:val="00000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rgbClr w14:val="C0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Fails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6350" prstMaterial="dkEdge">
                          <a:bevelT w="50800" h="38100" prst="riblet"/>
                          <a:extrusionClr>
                            <a:srgbClr val="C00000"/>
                          </a:extrusionClr>
                          <a:contourClr>
                            <a:srgbClr val="FF0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043F" id="Text Box 5" o:spid="_x0000_s1029" type="#_x0000_t202" style="position:absolute;left:0;text-align:left;margin-left:610.2pt;margin-top:43.3pt;width:135.6pt;height:22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" filled="f" stroked="f">
                <v:textbox>
                  <w:txbxContent>
                    <w:p w14:paraId="5819EA78" w14:textId="77777777" w:rsidR="0022539A" w:rsidRPr="00443BE5" w:rsidRDefault="0022539A" w:rsidP="0022539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Love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Never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50800" w14:h="38100" w14:prst="rible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 xml:space="preserve"> </w:t>
                      </w:r>
                      <w:r w:rsidRPr="00443BE5">
                        <w:rPr>
                          <w:rFonts w:ascii="Edwardian Script ITC" w:hAnsi="Edwardian Script ITC"/>
                          <w:b/>
                          <w:noProof/>
                          <w:color w:val="FF0000"/>
                          <w:sz w:val="72"/>
                          <w:szCs w:val="72"/>
                          <w14:glow w14:rad="50800">
                            <w14:srgbClr w14:val="FFFF00"/>
                          </w14:glow>
                          <w14:shadow w14:blurRad="50800" w14:dist="50800" w14:dir="2700000" w14:sx="100000" w14:sy="100000" w14:kx="0" w14:ky="0" w14:algn="tl">
                            <w14:srgbClr w14:val="00000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rgbClr w14:val="C0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Fails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FBD3E06" wp14:editId="1607BB51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0ECEC92A" w:rsidR="009E0F06" w:rsidRDefault="009E0F06">
      <w:pPr>
        <w:jc w:val="center"/>
      </w:pPr>
    </w:p>
    <w:p w14:paraId="2DA2C72D" w14:textId="0CBA6307" w:rsidR="009E0F06" w:rsidRDefault="009E0F06">
      <w:pPr>
        <w:jc w:val="center"/>
      </w:pPr>
    </w:p>
    <w:p w14:paraId="51A71AB3" w14:textId="3E55F93C" w:rsidR="009E0F06" w:rsidRDefault="009E0F06">
      <w:pPr>
        <w:jc w:val="center"/>
      </w:pPr>
    </w:p>
    <w:p w14:paraId="3CDB3871" w14:textId="386A63AD" w:rsidR="009E0F06" w:rsidRDefault="009E0F06">
      <w:pPr>
        <w:jc w:val="center"/>
      </w:pPr>
    </w:p>
    <w:p w14:paraId="47CEAC05" w14:textId="0D2CC432" w:rsidR="009E0F06" w:rsidRDefault="009E0F06">
      <w:pPr>
        <w:jc w:val="center"/>
      </w:pPr>
    </w:p>
    <w:p w14:paraId="2F5A15BF" w14:textId="3896A4D1" w:rsidR="0022539A" w:rsidRDefault="0022539A">
      <w:pPr>
        <w:jc w:val="center"/>
      </w:pPr>
    </w:p>
    <w:p w14:paraId="063DA65E" w14:textId="77777777" w:rsidR="0055798E" w:rsidRDefault="0055798E">
      <w:pPr>
        <w:jc w:val="center"/>
      </w:pPr>
    </w:p>
    <w:p w14:paraId="2E0109BE" w14:textId="140E82E0" w:rsidR="0022539A" w:rsidRDefault="003F45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8089D" wp14:editId="43BFF813">
                <wp:simplePos x="0" y="0"/>
                <wp:positionH relativeFrom="column">
                  <wp:posOffset>3498215</wp:posOffset>
                </wp:positionH>
                <wp:positionV relativeFrom="paragraph">
                  <wp:posOffset>4293235</wp:posOffset>
                </wp:positionV>
                <wp:extent cx="3293110" cy="678200"/>
                <wp:effectExtent l="0" t="209550" r="21590" b="2171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000">
                          <a:off x="0" y="0"/>
                          <a:ext cx="3293110" cy="6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1F470" w14:textId="24A1EE2F" w:rsidR="008945BA" w:rsidRPr="003F45C4" w:rsidRDefault="00B46B08" w:rsidP="003F45C4">
                            <w:pPr>
                              <w:spacing w:line="120" w:lineRule="atLeast"/>
                              <w:ind w:left="180"/>
                              <w:rPr>
                                <w:rFonts w:ascii="Lucida Handwriting" w:hAnsi="Lucida Handwriting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38100" w14:dist="50800" w14:dir="8100000" w14:sx="100000" w14:sy="100000" w14:kx="0" w14:ky="0" w14:algn="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angle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3F45C4">
                              <w:rPr>
                                <w:rFonts w:ascii="Lucida Handwriting" w:hAnsi="Lucida Handwriting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38100" w14:dist="50800" w14:dir="8100000" w14:sx="100000" w14:sy="100000" w14:kx="0" w14:ky="0" w14:algn="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angle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Love Never Fails</w:t>
                            </w:r>
                            <w:r w:rsidR="0055798E" w:rsidRPr="003F45C4">
                              <w:rPr>
                                <w:rFonts w:ascii="Lucida Handwriting" w:hAnsi="Lucida Handwriting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glow w14:rad="63500">
                                  <w14:schemeClr w14:val="accent4">
                                    <w14:lumMod w14:val="75000"/>
                                  </w14:schemeClr>
                                </w14:glow>
                                <w14:shadow w14:blurRad="38100" w14:dist="50800" w14:dir="8100000" w14:sx="100000" w14:sy="100000" w14:kx="0" w14:ky="0" w14:algn="tr">
                                  <w14:schemeClr w14:val="tx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6350" w14:prstMaterial="metal">
                                  <w14:bevelT w14:w="38100" w14:h="38100" w14:prst="angle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chilly" dir="t"/>
                        </a:scene3d>
                        <a:sp3d extrusionH="44450" contourW="6350" prstMaterial="metal">
                          <a:bevelT w="38100" h="38100" prst="angle"/>
                          <a:extrusionClr>
                            <a:schemeClr val="accent4">
                              <a:lumMod val="75000"/>
                            </a:schemeClr>
                          </a:extrusionClr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089D" id="Text Box 2" o:spid="_x0000_s1030" type="#_x0000_t202" style="position:absolute;left:0;text-align:left;margin-left:275.45pt;margin-top:338.05pt;width:259.3pt;height:53.4pt;rotation:8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" filled="f" stroked="f">
                <v:textbox>
                  <w:txbxContent>
                    <w:p w14:paraId="13D1F470" w14:textId="24A1EE2F" w:rsidR="008945BA" w:rsidRPr="003F45C4" w:rsidRDefault="00B46B08" w:rsidP="003F45C4">
                      <w:pPr>
                        <w:spacing w:line="120" w:lineRule="atLeast"/>
                        <w:ind w:left="180"/>
                        <w:rPr>
                          <w:rFonts w:ascii="Lucida Handwriting" w:hAnsi="Lucida Handwriting"/>
                          <w:b/>
                          <w:noProof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4">
                              <w14:lumMod w14:val="75000"/>
                            </w14:schemeClr>
                          </w14:glow>
                          <w14:shadow w14:blurRad="38100" w14:dist="50800" w14:dir="8100000" w14:sx="100000" w14:sy="100000" w14:kx="0" w14:ky="0" w14:algn="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angle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3F45C4">
                        <w:rPr>
                          <w:rFonts w:ascii="Lucida Handwriting" w:hAnsi="Lucida Handwriting"/>
                          <w:b/>
                          <w:noProof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4">
                              <w14:lumMod w14:val="75000"/>
                            </w14:schemeClr>
                          </w14:glow>
                          <w14:shadow w14:blurRad="38100" w14:dist="50800" w14:dir="8100000" w14:sx="100000" w14:sy="100000" w14:kx="0" w14:ky="0" w14:algn="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angle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Love Never Fails</w:t>
                      </w:r>
                      <w:r w:rsidR="0055798E" w:rsidRPr="003F45C4">
                        <w:rPr>
                          <w:rFonts w:ascii="Lucida Handwriting" w:hAnsi="Lucida Handwriting"/>
                          <w:b/>
                          <w:noProof/>
                          <w:color w:val="FFFFFF" w:themeColor="background1"/>
                          <w:sz w:val="48"/>
                          <w:szCs w:val="48"/>
                          <w14:glow w14:rad="63500">
                            <w14:schemeClr w14:val="accent4">
                              <w14:lumMod w14:val="75000"/>
                            </w14:schemeClr>
                          </w14:glow>
                          <w14:shadow w14:blurRad="38100" w14:dist="50800" w14:dir="8100000" w14:sx="100000" w14:sy="100000" w14:kx="0" w14:ky="0" w14:algn="tr">
                            <w14:schemeClr w14:val="tx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6350" w14:prstMaterial="metal">
                            <w14:bevelT w14:w="38100" w14:h="38100" w14:prst="angle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8EA53D0" wp14:editId="75717AB2">
            <wp:simplePos x="0" y="0"/>
            <wp:positionH relativeFrom="column">
              <wp:posOffset>3769803</wp:posOffset>
            </wp:positionH>
            <wp:positionV relativeFrom="paragraph">
              <wp:posOffset>291465</wp:posOffset>
            </wp:positionV>
            <wp:extent cx="3294129" cy="4965065"/>
            <wp:effectExtent l="323850" t="209550" r="344805" b="19748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3294129" cy="496506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7263">
        <w:rPr>
          <w:noProof/>
        </w:rPr>
        <w:drawing>
          <wp:anchor distT="0" distB="0" distL="114300" distR="114300" simplePos="0" relativeHeight="251660288" behindDoc="0" locked="0" layoutInCell="1" allowOverlap="1" wp14:anchorId="7A5561E0" wp14:editId="1C4BC952">
            <wp:simplePos x="0" y="0"/>
            <wp:positionH relativeFrom="margin">
              <wp:posOffset>493786</wp:posOffset>
            </wp:positionH>
            <wp:positionV relativeFrom="margin">
              <wp:posOffset>8690317</wp:posOffset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39A" w:rsidSect="00225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170B48"/>
    <w:rsid w:val="0017636A"/>
    <w:rsid w:val="001B3105"/>
    <w:rsid w:val="002218D6"/>
    <w:rsid w:val="0022539A"/>
    <w:rsid w:val="002601DC"/>
    <w:rsid w:val="00271CAE"/>
    <w:rsid w:val="002A7263"/>
    <w:rsid w:val="003122EE"/>
    <w:rsid w:val="0031692B"/>
    <w:rsid w:val="00352246"/>
    <w:rsid w:val="00396804"/>
    <w:rsid w:val="003C570A"/>
    <w:rsid w:val="003F45C4"/>
    <w:rsid w:val="00443BE5"/>
    <w:rsid w:val="00460D6B"/>
    <w:rsid w:val="00513179"/>
    <w:rsid w:val="0052422C"/>
    <w:rsid w:val="0055798E"/>
    <w:rsid w:val="005E775F"/>
    <w:rsid w:val="0062057B"/>
    <w:rsid w:val="006218C3"/>
    <w:rsid w:val="006D4072"/>
    <w:rsid w:val="006E7BA5"/>
    <w:rsid w:val="00752510"/>
    <w:rsid w:val="007A5E04"/>
    <w:rsid w:val="007E0CFB"/>
    <w:rsid w:val="00802A85"/>
    <w:rsid w:val="00817203"/>
    <w:rsid w:val="00835DDE"/>
    <w:rsid w:val="00844C1F"/>
    <w:rsid w:val="00853829"/>
    <w:rsid w:val="00863144"/>
    <w:rsid w:val="008945BA"/>
    <w:rsid w:val="008D11C4"/>
    <w:rsid w:val="00921609"/>
    <w:rsid w:val="00936D7D"/>
    <w:rsid w:val="00991941"/>
    <w:rsid w:val="009E0F06"/>
    <w:rsid w:val="009F4319"/>
    <w:rsid w:val="00A644AD"/>
    <w:rsid w:val="00A87345"/>
    <w:rsid w:val="00AC5DA8"/>
    <w:rsid w:val="00AF34F6"/>
    <w:rsid w:val="00B13881"/>
    <w:rsid w:val="00B26D6D"/>
    <w:rsid w:val="00B46B08"/>
    <w:rsid w:val="00C06C7A"/>
    <w:rsid w:val="00C1284A"/>
    <w:rsid w:val="00C2236F"/>
    <w:rsid w:val="00C435C6"/>
    <w:rsid w:val="00CB37D2"/>
    <w:rsid w:val="00D32BCB"/>
    <w:rsid w:val="00D940DF"/>
    <w:rsid w:val="00E058D2"/>
    <w:rsid w:val="00E65A24"/>
    <w:rsid w:val="00EB6F27"/>
    <w:rsid w:val="00F069A0"/>
    <w:rsid w:val="00F33D69"/>
    <w:rsid w:val="00F5004B"/>
    <w:rsid w:val="00F65B04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2</cp:revision>
  <cp:lastPrinted>2020-11-13T18:27:00Z</cp:lastPrinted>
  <dcterms:created xsi:type="dcterms:W3CDTF">2020-11-13T18:48:00Z</dcterms:created>
  <dcterms:modified xsi:type="dcterms:W3CDTF">2020-11-13T18:48:00Z</dcterms:modified>
</cp:coreProperties>
</file>